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1366" w14:textId="26625E53" w:rsidR="00157C18" w:rsidRPr="00811B4D" w:rsidRDefault="00157C18" w:rsidP="00157C18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</w:p>
    <w:p w14:paraId="0005F2D2" w14:textId="77777777" w:rsidR="00157C18" w:rsidRPr="00811B4D" w:rsidRDefault="00157C18" w:rsidP="00157C18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7F410FB1" w14:textId="77777777" w:rsidR="00157C18" w:rsidRPr="00811B4D" w:rsidRDefault="00157C18" w:rsidP="00157C18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7E03FC59" w14:textId="77777777" w:rsidR="00157C18" w:rsidRPr="00811B4D" w:rsidRDefault="00157C18" w:rsidP="00157C18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79F4E47B" w14:textId="77777777" w:rsidR="00157C18" w:rsidRPr="00811B4D" w:rsidRDefault="00157C18" w:rsidP="00157C18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42EE3027" w14:textId="77777777" w:rsidR="00157C18" w:rsidRPr="00811B4D" w:rsidRDefault="00157C18" w:rsidP="00157C18">
      <w:pPr>
        <w:jc w:val="right"/>
        <w:rPr>
          <w:sz w:val="28"/>
          <w:szCs w:val="28"/>
        </w:rPr>
      </w:pPr>
    </w:p>
    <w:p w14:paraId="46BA308B" w14:textId="77777777" w:rsidR="00157C18" w:rsidRPr="00811B4D" w:rsidRDefault="00157C18" w:rsidP="00157C18">
      <w:pPr>
        <w:rPr>
          <w:sz w:val="28"/>
          <w:szCs w:val="28"/>
        </w:rPr>
      </w:pPr>
    </w:p>
    <w:p w14:paraId="6FE51F4E" w14:textId="77777777" w:rsidR="00157C18" w:rsidRDefault="00157C18" w:rsidP="00157C18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 предоставления разрешени</w:t>
      </w:r>
      <w:r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отклонения </w:t>
      </w:r>
    </w:p>
    <w:p w14:paraId="43EEF93C" w14:textId="77777777" w:rsidR="00157C18" w:rsidRDefault="00157C18" w:rsidP="00157C18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предельных параметров разрешенного строительства, </w:t>
      </w:r>
    </w:p>
    <w:p w14:paraId="41DC3D0D" w14:textId="77777777" w:rsidR="00157C18" w:rsidRPr="00811B4D" w:rsidRDefault="00157C18" w:rsidP="00157C18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реконструкции объектов капитального строительства</w:t>
      </w:r>
    </w:p>
    <w:p w14:paraId="391EF5CA" w14:textId="77777777" w:rsidR="00157C18" w:rsidRPr="00811B4D" w:rsidRDefault="00157C18" w:rsidP="00157C18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3C80698" w14:textId="3B85E9AF" w:rsidR="00157C18" w:rsidRDefault="00157C18" w:rsidP="00157C1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B2372">
        <w:rPr>
          <w:sz w:val="28"/>
          <w:szCs w:val="28"/>
        </w:rPr>
        <w:t xml:space="preserve">Предоставление разрешения на отклонения от предельных параметров разрешенного строительства одноэтажного здания магазина на земельном участке площадью </w:t>
      </w:r>
      <w:r>
        <w:rPr>
          <w:sz w:val="28"/>
          <w:szCs w:val="28"/>
        </w:rPr>
        <w:t>844,00</w:t>
      </w:r>
      <w:r w:rsidRPr="007B2372">
        <w:rPr>
          <w:sz w:val="28"/>
          <w:szCs w:val="28"/>
        </w:rPr>
        <w:t xml:space="preserve"> </w:t>
      </w:r>
      <w:proofErr w:type="spellStart"/>
      <w:proofErr w:type="gramStart"/>
      <w:r w:rsidRPr="00A77CD9">
        <w:rPr>
          <w:color w:val="000000" w:themeColor="text1"/>
          <w:sz w:val="28"/>
          <w:szCs w:val="28"/>
        </w:rPr>
        <w:t>кв.м</w:t>
      </w:r>
      <w:proofErr w:type="spellEnd"/>
      <w:proofErr w:type="gramEnd"/>
      <w:r w:rsidRPr="007B2372">
        <w:rPr>
          <w:sz w:val="28"/>
          <w:szCs w:val="28"/>
        </w:rPr>
        <w:t>, с кадастровым номером 23:</w:t>
      </w:r>
      <w:r>
        <w:rPr>
          <w:sz w:val="28"/>
          <w:szCs w:val="28"/>
        </w:rPr>
        <w:t>27:0209003:263</w:t>
      </w:r>
      <w:r w:rsidRPr="007B2372">
        <w:rPr>
          <w:sz w:val="28"/>
          <w:szCs w:val="28"/>
        </w:rPr>
        <w:t xml:space="preserve">, расположенном по адресу:  Краснодарский край, Славянский район,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Черноерковская</w:t>
      </w:r>
      <w:proofErr w:type="spellEnd"/>
      <w:r>
        <w:rPr>
          <w:sz w:val="28"/>
          <w:szCs w:val="28"/>
        </w:rPr>
        <w:t>, ул. Советская, 72 Б/1</w:t>
      </w:r>
      <w:r w:rsidRPr="007B2372">
        <w:rPr>
          <w:sz w:val="28"/>
          <w:szCs w:val="28"/>
        </w:rPr>
        <w:t>, на расстоянии:</w:t>
      </w:r>
    </w:p>
    <w:p w14:paraId="5BB1E89B" w14:textId="4D724479" w:rsidR="00157C18" w:rsidRDefault="00157C18" w:rsidP="00157C18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 метр от северной границы земельного участка;</w:t>
      </w:r>
    </w:p>
    <w:p w14:paraId="53357805" w14:textId="15E2DFDD" w:rsidR="00157C18" w:rsidRDefault="00157C18" w:rsidP="00157C18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0,90 метра от смежной границы земельного участка, расположенного по адресу: ст.</w:t>
      </w:r>
      <w:r w:rsidR="0083256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Черноерковская</w:t>
      </w:r>
      <w:proofErr w:type="spellEnd"/>
      <w:r>
        <w:rPr>
          <w:sz w:val="28"/>
          <w:szCs w:val="28"/>
        </w:rPr>
        <w:t>, ул. Советская, д. 72 А/2;</w:t>
      </w:r>
    </w:p>
    <w:p w14:paraId="454A3F5E" w14:textId="33AC748C" w:rsidR="00157C18" w:rsidRPr="002A54A8" w:rsidRDefault="00157C18" w:rsidP="00157C18">
      <w:pPr>
        <w:pStyle w:val="a3"/>
        <w:tabs>
          <w:tab w:val="left" w:pos="851"/>
        </w:tabs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32563">
        <w:rPr>
          <w:spacing w:val="-6"/>
          <w:sz w:val="28"/>
          <w:szCs w:val="28"/>
        </w:rPr>
        <w:t>8,00 метров от зданий, расположенных на смежном участке</w:t>
      </w:r>
      <w:r w:rsidR="00832563" w:rsidRPr="00832563">
        <w:rPr>
          <w:spacing w:val="-6"/>
          <w:sz w:val="28"/>
          <w:szCs w:val="28"/>
        </w:rPr>
        <w:t xml:space="preserve"> по</w:t>
      </w:r>
      <w:r w:rsidRPr="00832563">
        <w:rPr>
          <w:spacing w:val="10"/>
          <w:sz w:val="28"/>
          <w:szCs w:val="28"/>
        </w:rPr>
        <w:t xml:space="preserve"> у</w:t>
      </w:r>
      <w:r>
        <w:rPr>
          <w:sz w:val="28"/>
          <w:szCs w:val="28"/>
        </w:rPr>
        <w:t>л. Советск</w:t>
      </w:r>
      <w:r w:rsidR="00832563">
        <w:rPr>
          <w:sz w:val="28"/>
          <w:szCs w:val="28"/>
        </w:rPr>
        <w:t>ой</w:t>
      </w:r>
      <w:r>
        <w:rPr>
          <w:sz w:val="28"/>
          <w:szCs w:val="28"/>
        </w:rPr>
        <w:t>, д. 72 А/2</w:t>
      </w:r>
      <w:r w:rsidRPr="002A54A8">
        <w:rPr>
          <w:sz w:val="28"/>
          <w:szCs w:val="28"/>
        </w:rPr>
        <w:t>;</w:t>
      </w:r>
    </w:p>
    <w:p w14:paraId="4C6DD409" w14:textId="7910D5B1" w:rsidR="00157C18" w:rsidRDefault="00157C18" w:rsidP="00157C18">
      <w:pPr>
        <w:pStyle w:val="a3"/>
        <w:tabs>
          <w:tab w:val="left" w:pos="851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2,30 метра от красной линии улицы Советск</w:t>
      </w:r>
      <w:r w:rsidR="00832563">
        <w:rPr>
          <w:sz w:val="28"/>
          <w:szCs w:val="28"/>
        </w:rPr>
        <w:t>ой</w:t>
      </w:r>
      <w:r w:rsidRPr="002A54A8">
        <w:rPr>
          <w:sz w:val="28"/>
          <w:szCs w:val="28"/>
        </w:rPr>
        <w:t>.</w:t>
      </w:r>
    </w:p>
    <w:p w14:paraId="2C6C43C6" w14:textId="7B454AFF" w:rsidR="00157C18" w:rsidRPr="002A54A8" w:rsidRDefault="00157C18" w:rsidP="00157C18">
      <w:pPr>
        <w:pStyle w:val="a3"/>
        <w:tabs>
          <w:tab w:val="left" w:pos="851"/>
        </w:tabs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Инициатор – Поспелов Олег Александрович.</w:t>
      </w:r>
    </w:p>
    <w:p w14:paraId="3E6DD067" w14:textId="77777777" w:rsidR="00157C18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15E0D42A" w14:textId="77777777" w:rsidR="00157C18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D381371" w14:textId="77777777" w:rsidR="00157C18" w:rsidRPr="00BC7CA4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1B4EBB22" w14:textId="77777777" w:rsidR="00157C18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811B4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811B4D">
        <w:rPr>
          <w:sz w:val="28"/>
          <w:szCs w:val="28"/>
        </w:rPr>
        <w:t>управления</w:t>
      </w:r>
    </w:p>
    <w:p w14:paraId="366DBC2D" w14:textId="77777777" w:rsidR="00157C18" w:rsidRPr="00811B4D" w:rsidRDefault="00157C18" w:rsidP="00157C1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811B4D">
        <w:rPr>
          <w:sz w:val="28"/>
          <w:szCs w:val="28"/>
        </w:rPr>
        <w:t>архитектуры,</w:t>
      </w:r>
      <w:r>
        <w:rPr>
          <w:sz w:val="28"/>
          <w:szCs w:val="28"/>
        </w:rPr>
        <w:t xml:space="preserve"> </w:t>
      </w:r>
      <w:r w:rsidRPr="00811B4D">
        <w:rPr>
          <w:sz w:val="28"/>
          <w:szCs w:val="28"/>
        </w:rPr>
        <w:t xml:space="preserve">главного архитектора                                          </w:t>
      </w:r>
      <w:r>
        <w:rPr>
          <w:sz w:val="28"/>
          <w:szCs w:val="28"/>
        </w:rPr>
        <w:t xml:space="preserve">            А. В. Гопак</w:t>
      </w:r>
    </w:p>
    <w:p w14:paraId="2AD8E65C" w14:textId="77777777" w:rsidR="00157C18" w:rsidRPr="00811B4D" w:rsidRDefault="00157C18" w:rsidP="00157C18">
      <w:pPr>
        <w:ind w:firstLine="993"/>
        <w:jc w:val="both"/>
        <w:rPr>
          <w:sz w:val="28"/>
          <w:szCs w:val="28"/>
        </w:rPr>
      </w:pPr>
    </w:p>
    <w:p w14:paraId="5E0A335B" w14:textId="77777777" w:rsidR="00157C18" w:rsidRPr="00811B4D" w:rsidRDefault="00157C18" w:rsidP="00157C18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p w14:paraId="5CB5826A" w14:textId="77777777" w:rsidR="00374E3A" w:rsidRDefault="00374E3A"/>
    <w:sectPr w:rsidR="00374E3A" w:rsidSect="007B2372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73783" w14:textId="77777777" w:rsidR="00327F4F" w:rsidRDefault="00327F4F">
      <w:r>
        <w:separator/>
      </w:r>
    </w:p>
  </w:endnote>
  <w:endnote w:type="continuationSeparator" w:id="0">
    <w:p w14:paraId="7F6F1B34" w14:textId="77777777" w:rsidR="00327F4F" w:rsidRDefault="0032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5D785" w14:textId="77777777" w:rsidR="00327F4F" w:rsidRDefault="00327F4F">
      <w:r>
        <w:separator/>
      </w:r>
    </w:p>
  </w:footnote>
  <w:footnote w:type="continuationSeparator" w:id="0">
    <w:p w14:paraId="285293E1" w14:textId="77777777" w:rsidR="00327F4F" w:rsidRDefault="00327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2564" w14:textId="4BDF6A4E" w:rsidR="00940F8A" w:rsidRDefault="00327F4F">
    <w:pPr>
      <w:pStyle w:val="a4"/>
      <w:jc w:val="center"/>
    </w:pPr>
  </w:p>
  <w:p w14:paraId="51E4466B" w14:textId="77777777" w:rsidR="00940F8A" w:rsidRDefault="00327F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B9256F6"/>
    <w:lvl w:ilvl="0" w:tplc="84566F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506"/>
    <w:rsid w:val="00056AEB"/>
    <w:rsid w:val="00111A9A"/>
    <w:rsid w:val="00157C18"/>
    <w:rsid w:val="00327F4F"/>
    <w:rsid w:val="00374E3A"/>
    <w:rsid w:val="0041296D"/>
    <w:rsid w:val="005314FA"/>
    <w:rsid w:val="00566D07"/>
    <w:rsid w:val="00580506"/>
    <w:rsid w:val="00832563"/>
    <w:rsid w:val="009471D4"/>
    <w:rsid w:val="00CC706E"/>
    <w:rsid w:val="00CE7BA9"/>
    <w:rsid w:val="00D076C6"/>
    <w:rsid w:val="00F7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C383"/>
  <w15:chartTrackingRefBased/>
  <w15:docId w15:val="{31948010-1FC8-4870-9AC4-5E64ED64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C1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7C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7C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4129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29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Акуленко ЮС</dc:creator>
  <cp:keywords/>
  <dc:description/>
  <cp:lastModifiedBy>Акуленко ЮС</cp:lastModifiedBy>
  <cp:revision>6</cp:revision>
  <cp:lastPrinted>2021-08-02T12:42:00Z</cp:lastPrinted>
  <dcterms:created xsi:type="dcterms:W3CDTF">2021-07-30T13:41:00Z</dcterms:created>
  <dcterms:modified xsi:type="dcterms:W3CDTF">2021-08-02T14:03:00Z</dcterms:modified>
</cp:coreProperties>
</file>