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67" w:rsidRPr="00DD3950" w:rsidRDefault="009F2367" w:rsidP="009F2367">
      <w:pPr>
        <w:widowControl w:val="0"/>
        <w:suppressAutoHyphens/>
        <w:rPr>
          <w:i/>
          <w:sz w:val="28"/>
          <w:szCs w:val="28"/>
          <w:lang w:eastAsia="ar-SA"/>
        </w:rPr>
      </w:pPr>
      <w:r w:rsidRPr="00DD3950">
        <w:rPr>
          <w:i/>
          <w:sz w:val="28"/>
          <w:szCs w:val="28"/>
          <w:lang w:eastAsia="ar-SA"/>
        </w:rPr>
        <w:t>Шаблон заявления</w:t>
      </w:r>
      <w:r>
        <w:rPr>
          <w:i/>
          <w:sz w:val="28"/>
          <w:szCs w:val="28"/>
          <w:lang w:eastAsia="ar-SA"/>
        </w:rPr>
        <w:t xml:space="preserve"> для признания </w:t>
      </w:r>
      <w:r w:rsidRPr="00410723">
        <w:rPr>
          <w:i/>
          <w:sz w:val="28"/>
          <w:szCs w:val="28"/>
          <w:lang w:eastAsia="ar-SA"/>
        </w:rPr>
        <w:t>многоквартирного дома аварийным и подлежащим сносу или реконструкции</w:t>
      </w:r>
      <w:r w:rsidRPr="00D145E6">
        <w:rPr>
          <w:i/>
          <w:sz w:val="28"/>
          <w:szCs w:val="28"/>
          <w:lang w:eastAsia="ar-SA"/>
        </w:rPr>
        <w:t xml:space="preserve"> </w:t>
      </w:r>
    </w:p>
    <w:p w:rsidR="009F2367" w:rsidRDefault="009F2367" w:rsidP="009F2367">
      <w:pPr>
        <w:widowControl w:val="0"/>
        <w:ind w:left="4678"/>
        <w:rPr>
          <w:sz w:val="28"/>
          <w:szCs w:val="28"/>
          <w:lang w:eastAsia="ar-SA"/>
        </w:rPr>
      </w:pPr>
    </w:p>
    <w:p w:rsidR="009F2367" w:rsidRPr="001B7F1A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2367" w:rsidRDefault="009F2367" w:rsidP="009F2367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B51C68">
        <w:rPr>
          <w:b/>
          <w:sz w:val="28"/>
        </w:rPr>
        <w:t xml:space="preserve">Признание </w:t>
      </w:r>
      <w:r w:rsidRPr="00410723">
        <w:rPr>
          <w:b/>
          <w:sz w:val="28"/>
        </w:rPr>
        <w:t xml:space="preserve">многоквартирного дома аварийным </w:t>
      </w:r>
    </w:p>
    <w:p w:rsidR="009F2367" w:rsidRDefault="009F2367" w:rsidP="009F236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410723">
        <w:rPr>
          <w:b/>
          <w:sz w:val="28"/>
        </w:rPr>
        <w:t>и подлежащим сносу или реконструкции</w:t>
      </w:r>
    </w:p>
    <w:p w:rsidR="009F2367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2367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2367" w:rsidRPr="001B7F1A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9F2367" w:rsidRPr="001B7F1A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2367" w:rsidRPr="001B7F1A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9F2367" w:rsidRPr="001B7F1A" w:rsidRDefault="009F2367" w:rsidP="009F236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9F2367" w:rsidRPr="001B7F1A" w:rsidRDefault="009F2367" w:rsidP="009F2367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F2367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9F2367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F2367" w:rsidRPr="001B7F1A" w:rsidRDefault="009F2367" w:rsidP="009F236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4" w:type="pct"/>
        <w:tblLook w:val="04A0" w:firstRow="1" w:lastRow="0" w:firstColumn="1" w:lastColumn="0" w:noHBand="0" w:noVBand="1"/>
      </w:tblPr>
      <w:tblGrid>
        <w:gridCol w:w="982"/>
        <w:gridCol w:w="132"/>
        <w:gridCol w:w="169"/>
        <w:gridCol w:w="371"/>
        <w:gridCol w:w="162"/>
        <w:gridCol w:w="146"/>
        <w:gridCol w:w="235"/>
        <w:gridCol w:w="235"/>
        <w:gridCol w:w="102"/>
        <w:gridCol w:w="983"/>
        <w:gridCol w:w="285"/>
        <w:gridCol w:w="264"/>
        <w:gridCol w:w="115"/>
        <w:gridCol w:w="42"/>
        <w:gridCol w:w="502"/>
        <w:gridCol w:w="2597"/>
        <w:gridCol w:w="764"/>
        <w:gridCol w:w="235"/>
        <w:gridCol w:w="1296"/>
      </w:tblGrid>
      <w:tr w:rsidR="009F2367" w:rsidRPr="001B7F1A" w:rsidTr="004F0172">
        <w:tc>
          <w:tcPr>
            <w:tcW w:w="5000" w:type="pct"/>
            <w:gridSpan w:val="19"/>
            <w:vAlign w:val="center"/>
          </w:tcPr>
          <w:p w:rsidR="009F2367" w:rsidRPr="001B7F1A" w:rsidRDefault="009F2367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9F2367" w:rsidRPr="001B7F1A" w:rsidTr="004F0172">
        <w:tc>
          <w:tcPr>
            <w:tcW w:w="2457" w:type="pct"/>
            <w:gridSpan w:val="15"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3" w:type="pct"/>
            <w:gridSpan w:val="4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457" w:type="pct"/>
            <w:gridSpan w:val="15"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3" w:type="pct"/>
            <w:gridSpan w:val="4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309"/>
        </w:trPr>
        <w:tc>
          <w:tcPr>
            <w:tcW w:w="1318" w:type="pct"/>
            <w:gridSpan w:val="9"/>
            <w:vMerge w:val="restart"/>
          </w:tcPr>
          <w:p w:rsidR="009F2367" w:rsidRPr="001B7F1A" w:rsidRDefault="009F2367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9F2367" w:rsidRPr="001B7F1A" w:rsidRDefault="009F2367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9F2367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9F2367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9F2367" w:rsidRPr="001B7F1A" w:rsidTr="004F0172">
        <w:trPr>
          <w:trHeight w:val="232"/>
        </w:trPr>
        <w:tc>
          <w:tcPr>
            <w:tcW w:w="1318" w:type="pct"/>
            <w:gridSpan w:val="9"/>
            <w:vMerge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9F2367" w:rsidRPr="001B7F1A" w:rsidTr="004F0172">
        <w:trPr>
          <w:trHeight w:val="231"/>
        </w:trPr>
        <w:tc>
          <w:tcPr>
            <w:tcW w:w="1318" w:type="pct"/>
            <w:gridSpan w:val="9"/>
            <w:vMerge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</w:pPr>
            <w:r w:rsidRPr="001B7F1A">
              <w:t>кем выдан</w:t>
            </w:r>
          </w:p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603"/>
        </w:trPr>
        <w:tc>
          <w:tcPr>
            <w:tcW w:w="668" w:type="pct"/>
            <w:gridSpan w:val="3"/>
            <w:vMerge w:val="restart"/>
          </w:tcPr>
          <w:p w:rsidR="009F2367" w:rsidRPr="001B7F1A" w:rsidRDefault="009F2367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2" w:type="pct"/>
            <w:gridSpan w:val="16"/>
          </w:tcPr>
          <w:p w:rsidR="009F2367" w:rsidRPr="001B7F1A" w:rsidRDefault="009F2367" w:rsidP="004F0172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9F2367" w:rsidRPr="001B7F1A" w:rsidTr="004F0172">
        <w:trPr>
          <w:trHeight w:val="555"/>
        </w:trPr>
        <w:tc>
          <w:tcPr>
            <w:tcW w:w="668" w:type="pct"/>
            <w:gridSpan w:val="3"/>
            <w:vMerge/>
          </w:tcPr>
          <w:p w:rsidR="009F2367" w:rsidRPr="001B7F1A" w:rsidRDefault="009F2367" w:rsidP="004F0172">
            <w:pPr>
              <w:widowControl w:val="0"/>
              <w:spacing w:line="360" w:lineRule="auto"/>
            </w:pPr>
          </w:p>
        </w:tc>
        <w:tc>
          <w:tcPr>
            <w:tcW w:w="4332" w:type="pct"/>
            <w:gridSpan w:val="16"/>
          </w:tcPr>
          <w:p w:rsidR="009F2367" w:rsidRPr="001B7F1A" w:rsidRDefault="009F2367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945" w:type="pct"/>
            <w:gridSpan w:val="5"/>
            <w:vMerge w:val="restart"/>
          </w:tcPr>
          <w:p w:rsidR="009F2367" w:rsidRPr="001B7F1A" w:rsidRDefault="009F2367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5" w:type="pct"/>
            <w:gridSpan w:val="14"/>
          </w:tcPr>
          <w:p w:rsidR="009F2367" w:rsidRPr="001B7F1A" w:rsidRDefault="009F2367" w:rsidP="004F0172">
            <w:pPr>
              <w:widowControl w:val="0"/>
            </w:pPr>
            <w:r w:rsidRPr="001B7F1A">
              <w:t>телефон</w:t>
            </w:r>
          </w:p>
        </w:tc>
      </w:tr>
      <w:tr w:rsidR="009F2367" w:rsidRPr="001B7F1A" w:rsidTr="004F0172">
        <w:tc>
          <w:tcPr>
            <w:tcW w:w="945" w:type="pct"/>
            <w:gridSpan w:val="5"/>
            <w:vMerge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5" w:type="pct"/>
            <w:gridSpan w:val="14"/>
          </w:tcPr>
          <w:p w:rsidR="009F2367" w:rsidRPr="001B7F1A" w:rsidRDefault="009F2367" w:rsidP="004F0172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9F2367" w:rsidRPr="001B7F1A" w:rsidTr="004F0172">
        <w:tc>
          <w:tcPr>
            <w:tcW w:w="2457" w:type="pct"/>
            <w:gridSpan w:val="15"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3" w:type="pct"/>
            <w:gridSpan w:val="4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196" w:type="pct"/>
            <w:gridSpan w:val="14"/>
          </w:tcPr>
          <w:p w:rsidR="009F2367" w:rsidRPr="001B7F1A" w:rsidRDefault="009F2367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4" w:type="pct"/>
            <w:gridSpan w:val="5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861" w:type="pct"/>
            <w:gridSpan w:val="4"/>
          </w:tcPr>
          <w:p w:rsidR="009F2367" w:rsidRPr="001B7F1A" w:rsidRDefault="009F2367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5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861" w:type="pct"/>
            <w:gridSpan w:val="4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5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457" w:type="pct"/>
            <w:gridSpan w:val="15"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3" w:type="pct"/>
            <w:gridSpan w:val="4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945" w:type="pct"/>
            <w:gridSpan w:val="5"/>
            <w:vMerge w:val="restart"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5" w:type="pct"/>
            <w:gridSpan w:val="14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F2367" w:rsidRPr="001B7F1A" w:rsidTr="004F0172">
        <w:tc>
          <w:tcPr>
            <w:tcW w:w="945" w:type="pct"/>
            <w:gridSpan w:val="5"/>
            <w:vMerge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5" w:type="pct"/>
            <w:gridSpan w:val="14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 w:val="restart"/>
          </w:tcPr>
          <w:p w:rsidR="009F2367" w:rsidRPr="001B7F1A" w:rsidRDefault="009F2367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2367" w:rsidRPr="001B7F1A" w:rsidTr="004F0172">
        <w:tc>
          <w:tcPr>
            <w:tcW w:w="2114" w:type="pct"/>
            <w:gridSpan w:val="12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7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114" w:type="pct"/>
            <w:gridSpan w:val="12"/>
          </w:tcPr>
          <w:p w:rsidR="009F2367" w:rsidRPr="001B7F1A" w:rsidRDefault="009F2367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7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114" w:type="pct"/>
            <w:gridSpan w:val="12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7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2114" w:type="pct"/>
            <w:gridSpan w:val="12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7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5000" w:type="pct"/>
            <w:gridSpan w:val="19"/>
            <w:vAlign w:val="center"/>
          </w:tcPr>
          <w:p w:rsidR="009F2367" w:rsidRPr="001B7F1A" w:rsidRDefault="009F2367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9F2367" w:rsidRPr="001B7F1A" w:rsidTr="004F0172">
        <w:tc>
          <w:tcPr>
            <w:tcW w:w="2174" w:type="pct"/>
            <w:gridSpan w:val="13"/>
          </w:tcPr>
          <w:p w:rsidR="009F2367" w:rsidRPr="001B7F1A" w:rsidRDefault="009F2367" w:rsidP="004F0172">
            <w:pPr>
              <w:widowControl w:val="0"/>
            </w:pPr>
            <w:r w:rsidRPr="001B7F1A">
              <w:lastRenderedPageBreak/>
              <w:t>Фамилия имя отчество (при наличии)</w:t>
            </w:r>
          </w:p>
        </w:tc>
        <w:tc>
          <w:tcPr>
            <w:tcW w:w="2826" w:type="pct"/>
            <w:gridSpan w:val="6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861" w:type="pct"/>
            <w:gridSpan w:val="4"/>
            <w:vMerge w:val="restart"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9" w:type="pct"/>
            <w:gridSpan w:val="15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9F2367" w:rsidRPr="001B7F1A" w:rsidTr="004F0172">
        <w:tc>
          <w:tcPr>
            <w:tcW w:w="861" w:type="pct"/>
            <w:gridSpan w:val="4"/>
            <w:vMerge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5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 w:val="restart"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F2367" w:rsidRPr="001B7F1A" w:rsidTr="004F0172">
        <w:tc>
          <w:tcPr>
            <w:tcW w:w="1318" w:type="pct"/>
            <w:gridSpan w:val="9"/>
            <w:vMerge/>
          </w:tcPr>
          <w:p w:rsidR="009F2367" w:rsidRPr="001B7F1A" w:rsidRDefault="009F2367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9F2367" w:rsidRPr="001B7F1A" w:rsidRDefault="009F2367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F2367" w:rsidRPr="001B7F1A" w:rsidTr="004F0172">
        <w:tc>
          <w:tcPr>
            <w:tcW w:w="580" w:type="pct"/>
            <w:gridSpan w:val="2"/>
            <w:vMerge w:val="restart"/>
          </w:tcPr>
          <w:p w:rsidR="009F2367" w:rsidRPr="001B7F1A" w:rsidRDefault="009F2367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7"/>
          </w:tcPr>
          <w:p w:rsidR="009F2367" w:rsidRPr="001B7F1A" w:rsidRDefault="009F2367" w:rsidP="004F0172">
            <w:pPr>
              <w:widowControl w:val="0"/>
            </w:pPr>
            <w:r w:rsidRPr="001B7F1A">
              <w:t>адрес регистрации</w:t>
            </w:r>
          </w:p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580" w:type="pct"/>
            <w:gridSpan w:val="2"/>
            <w:vMerge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7"/>
          </w:tcPr>
          <w:p w:rsidR="009F2367" w:rsidRPr="001B7F1A" w:rsidRDefault="009F2367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1829" w:type="pct"/>
            <w:gridSpan w:val="10"/>
            <w:vAlign w:val="center"/>
          </w:tcPr>
          <w:p w:rsidR="009F2367" w:rsidRPr="001B7F1A" w:rsidRDefault="009F2367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9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c>
          <w:tcPr>
            <w:tcW w:w="5000" w:type="pct"/>
            <w:gridSpan w:val="19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 xml:space="preserve">Сведения о </w:t>
            </w:r>
            <w:r>
              <w:t>многоквартирном доме</w:t>
            </w:r>
          </w:p>
        </w:tc>
      </w:tr>
      <w:tr w:rsidR="009F2367" w:rsidRPr="001B7F1A" w:rsidTr="004F0172">
        <w:tc>
          <w:tcPr>
            <w:tcW w:w="1829" w:type="pct"/>
            <w:gridSpan w:val="10"/>
          </w:tcPr>
          <w:p w:rsidR="009F2367" w:rsidRPr="001B7F1A" w:rsidRDefault="009F2367" w:rsidP="004F0172">
            <w:pPr>
              <w:widowControl w:val="0"/>
              <w:suppressAutoHyphens/>
              <w:rPr>
                <w:szCs w:val="28"/>
              </w:rPr>
            </w:pPr>
            <w:r w:rsidRPr="001B7F1A">
              <w:rPr>
                <w:szCs w:val="28"/>
              </w:rPr>
              <w:t xml:space="preserve">Кадастровый номер </w:t>
            </w:r>
          </w:p>
        </w:tc>
        <w:tc>
          <w:tcPr>
            <w:tcW w:w="3171" w:type="pct"/>
            <w:gridSpan w:val="9"/>
            <w:vAlign w:val="center"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</w:tr>
      <w:tr w:rsidR="009F2367" w:rsidRPr="001B7F1A" w:rsidTr="004F0172">
        <w:tc>
          <w:tcPr>
            <w:tcW w:w="511" w:type="pct"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89" w:type="pct"/>
            <w:gridSpan w:val="18"/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  <w:p w:rsidR="009F2367" w:rsidRPr="001B7F1A" w:rsidRDefault="009F2367" w:rsidP="004F0172">
            <w:pPr>
              <w:widowControl w:val="0"/>
              <w:rPr>
                <w:szCs w:val="28"/>
              </w:rPr>
            </w:pPr>
          </w:p>
        </w:tc>
      </w:tr>
      <w:tr w:rsidR="009F2367" w:rsidRPr="00BE2DDC" w:rsidTr="004F0172">
        <w:tc>
          <w:tcPr>
            <w:tcW w:w="1021" w:type="pct"/>
            <w:gridSpan w:val="6"/>
            <w:vMerge w:val="restart"/>
          </w:tcPr>
          <w:p w:rsidR="009F2367" w:rsidRPr="00BE2DDC" w:rsidRDefault="009F2367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BE2DDC">
              <w:rPr>
                <w:szCs w:val="28"/>
              </w:rPr>
              <w:t xml:space="preserve">Право заявителя на </w:t>
            </w:r>
            <w:r>
              <w:rPr>
                <w:szCs w:val="28"/>
              </w:rPr>
              <w:t xml:space="preserve">жилое </w:t>
            </w:r>
            <w:r w:rsidRPr="00BE2DDC">
              <w:rPr>
                <w:szCs w:val="28"/>
              </w:rPr>
              <w:t>помещение</w:t>
            </w:r>
            <w:r>
              <w:rPr>
                <w:szCs w:val="28"/>
              </w:rPr>
              <w:t xml:space="preserve"> в доме</w:t>
            </w:r>
          </w:p>
        </w:tc>
        <w:tc>
          <w:tcPr>
            <w:tcW w:w="3979" w:type="pct"/>
            <w:gridSpan w:val="13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9F2367" w:rsidRPr="001B7F1A" w:rsidTr="004F0172">
        <w:tc>
          <w:tcPr>
            <w:tcW w:w="1021" w:type="pct"/>
            <w:gridSpan w:val="6"/>
            <w:vMerge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9F2367" w:rsidRPr="00BE2DDC" w:rsidTr="004F0172">
        <w:tc>
          <w:tcPr>
            <w:tcW w:w="1021" w:type="pct"/>
            <w:gridSpan w:val="6"/>
            <w:vMerge/>
          </w:tcPr>
          <w:p w:rsidR="009F2367" w:rsidRPr="00BE2DDC" w:rsidRDefault="009F2367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9F2367" w:rsidRPr="001B7F1A" w:rsidTr="004F0172">
        <w:tc>
          <w:tcPr>
            <w:tcW w:w="1021" w:type="pct"/>
            <w:gridSpan w:val="6"/>
            <w:vMerge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9F2367" w:rsidRPr="00BE2DDC" w:rsidTr="004F0172">
        <w:tc>
          <w:tcPr>
            <w:tcW w:w="1021" w:type="pct"/>
            <w:gridSpan w:val="6"/>
            <w:vMerge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9F2367" w:rsidRPr="00BE2DDC" w:rsidTr="004F0172">
        <w:tc>
          <w:tcPr>
            <w:tcW w:w="1021" w:type="pct"/>
            <w:gridSpan w:val="6"/>
            <w:vMerge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  <w:r w:rsidRPr="00B40BF5">
              <w:rPr>
                <w:szCs w:val="28"/>
              </w:rPr>
              <w:t xml:space="preserve">гражданин (наниматель) </w:t>
            </w:r>
            <w:r>
              <w:rPr>
                <w:szCs w:val="28"/>
              </w:rPr>
              <w:t xml:space="preserve">жилого </w:t>
            </w:r>
            <w:r w:rsidRPr="00B40BF5">
              <w:rPr>
                <w:szCs w:val="28"/>
              </w:rPr>
              <w:t>помещения</w:t>
            </w:r>
          </w:p>
        </w:tc>
      </w:tr>
      <w:tr w:rsidR="009F2367" w:rsidRPr="00BE2DDC" w:rsidTr="004F0172">
        <w:tc>
          <w:tcPr>
            <w:tcW w:w="1021" w:type="pct"/>
            <w:gridSpan w:val="6"/>
            <w:vMerge/>
            <w:tcBorders>
              <w:bottom w:val="single" w:sz="4" w:space="0" w:color="auto"/>
            </w:tcBorders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9F2367" w:rsidRPr="008A7DCA" w:rsidTr="004F0172">
        <w:tc>
          <w:tcPr>
            <w:tcW w:w="3807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F2367" w:rsidRPr="008A7DCA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2367" w:rsidRPr="008A7DCA" w:rsidRDefault="009F2367" w:rsidP="004F0172">
            <w:pPr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9F2367" w:rsidRPr="001B7F1A" w:rsidTr="004F0172">
        <w:tc>
          <w:tcPr>
            <w:tcW w:w="3807" w:type="pct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BA4002">
              <w:rPr>
                <w:szCs w:val="28"/>
              </w:rPr>
              <w:t>илое помещение получило повреждения в результате чрезвычайной ситуации и при этом не включено в сводный перечень объектов (ж</w:t>
            </w:r>
            <w:r w:rsidRPr="00BA4002">
              <w:rPr>
                <w:szCs w:val="28"/>
              </w:rPr>
              <w:t>и</w:t>
            </w:r>
            <w:r w:rsidRPr="00BA4002">
              <w:rPr>
                <w:szCs w:val="28"/>
              </w:rPr>
              <w:t>лых помещений), находящихся в границах зоны чрезвычайной ситу</w:t>
            </w:r>
            <w:r w:rsidRPr="00BA4002">
              <w:rPr>
                <w:szCs w:val="28"/>
              </w:rPr>
              <w:t>а</w:t>
            </w:r>
            <w:r w:rsidRPr="00BA4002">
              <w:rPr>
                <w:szCs w:val="28"/>
              </w:rPr>
              <w:t>ции</w:t>
            </w: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</w:tr>
      <w:tr w:rsidR="009F2367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</w:p>
        </w:tc>
      </w:tr>
      <w:tr w:rsidR="009F2367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9F2367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8A7DCA" w:rsidRDefault="009F2367" w:rsidP="004F0172">
            <w:pPr>
              <w:widowControl w:val="0"/>
              <w:jc w:val="center"/>
              <w:rPr>
                <w:sz w:val="6"/>
                <w:szCs w:val="28"/>
              </w:rPr>
            </w:pPr>
          </w:p>
        </w:tc>
      </w:tr>
      <w:tr w:rsidR="009F2367" w:rsidRPr="001B7F1A" w:rsidTr="004F0172">
        <w:tc>
          <w:tcPr>
            <w:tcW w:w="5000" w:type="pct"/>
            <w:gridSpan w:val="19"/>
            <w:vAlign w:val="center"/>
          </w:tcPr>
          <w:p w:rsidR="009F2367" w:rsidRPr="001B7F1A" w:rsidRDefault="009F2367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9F2367" w:rsidRPr="00BE2DDC" w:rsidTr="004F0172">
        <w:tc>
          <w:tcPr>
            <w:tcW w:w="1829" w:type="pct"/>
            <w:gridSpan w:val="10"/>
            <w:vMerge w:val="restart"/>
          </w:tcPr>
          <w:p w:rsidR="009F2367" w:rsidRPr="00BE2DDC" w:rsidRDefault="009F2367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9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9F2367" w:rsidRPr="001B7F1A" w:rsidTr="004F0172">
        <w:tc>
          <w:tcPr>
            <w:tcW w:w="1829" w:type="pct"/>
            <w:gridSpan w:val="10"/>
            <w:vMerge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Default="009F2367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9F2367" w:rsidRPr="00BE2DDC" w:rsidTr="004F0172">
        <w:tc>
          <w:tcPr>
            <w:tcW w:w="1829" w:type="pct"/>
            <w:gridSpan w:val="10"/>
            <w:vMerge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9F2367" w:rsidRPr="00BE2DDC" w:rsidTr="004F0172">
        <w:tc>
          <w:tcPr>
            <w:tcW w:w="1829" w:type="pct"/>
            <w:gridSpan w:val="10"/>
            <w:vMerge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9F2367" w:rsidRPr="00BE2DDC" w:rsidTr="004F0172">
        <w:tc>
          <w:tcPr>
            <w:tcW w:w="1829" w:type="pct"/>
            <w:gridSpan w:val="10"/>
            <w:vMerge/>
          </w:tcPr>
          <w:p w:rsidR="009F2367" w:rsidRPr="00BE2DDC" w:rsidRDefault="009F2367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367" w:rsidRPr="00BE2DDC" w:rsidRDefault="009F2367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9F2367" w:rsidRDefault="009F2367" w:rsidP="009F236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F2367" w:rsidRPr="001B7F1A" w:rsidTr="004F0172">
        <w:trPr>
          <w:trHeight w:val="231"/>
        </w:trPr>
        <w:tc>
          <w:tcPr>
            <w:tcW w:w="3723" w:type="pct"/>
            <w:vAlign w:val="center"/>
          </w:tcPr>
          <w:p w:rsidR="009F2367" w:rsidRPr="001B7F1A" w:rsidRDefault="009F2367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231"/>
        </w:trPr>
        <w:tc>
          <w:tcPr>
            <w:tcW w:w="3723" w:type="pct"/>
            <w:vAlign w:val="center"/>
          </w:tcPr>
          <w:p w:rsidR="009F2367" w:rsidRPr="001B7F1A" w:rsidRDefault="009F2367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9F2367" w:rsidRPr="001B7F1A" w:rsidRDefault="009F2367" w:rsidP="004F0172">
            <w:pPr>
              <w:widowControl w:val="0"/>
            </w:pPr>
          </w:p>
        </w:tc>
      </w:tr>
      <w:tr w:rsidR="009F2367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2367" w:rsidRPr="001B7F1A" w:rsidRDefault="009F2367" w:rsidP="004F0172">
            <w:pPr>
              <w:widowControl w:val="0"/>
            </w:pPr>
          </w:p>
        </w:tc>
      </w:tr>
    </w:tbl>
    <w:p w:rsidR="009F2367" w:rsidRPr="001B7F1A" w:rsidRDefault="009F2367" w:rsidP="009F2367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F2367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F2367" w:rsidRPr="001B7F1A" w:rsidRDefault="009F2367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F2367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F2367" w:rsidRPr="001B7F1A" w:rsidRDefault="009F2367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F2367" w:rsidRPr="001B7F1A" w:rsidRDefault="009F2367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F2367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DE"/>
    <w:rsid w:val="000318DE"/>
    <w:rsid w:val="00205F67"/>
    <w:rsid w:val="009F23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3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3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2025-02-12T11:33:00Z</dcterms:created>
  <dcterms:modified xsi:type="dcterms:W3CDTF">2025-02-12T11:33:00Z</dcterms:modified>
</cp:coreProperties>
</file>