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</w:t>
            </w:r>
          </w:p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Славянского района</w:t>
            </w: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Ф.И.О. заявителя</w:t>
            </w: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паспортные данные заявителя</w:t>
            </w: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ИНН, ОГРН (для юридического лица</w:t>
            </w: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5D0E19" w:rsidRPr="002A3164" w:rsidTr="00BB21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</w:tc>
      </w:tr>
      <w:tr w:rsidR="005D0E19" w:rsidRPr="002A3164" w:rsidTr="00BB21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5D0E19" w:rsidRPr="002A3164" w:rsidTr="00BB2129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2A3164">
              <w:rPr>
                <w:color w:val="000000"/>
                <w:szCs w:val="28"/>
              </w:rPr>
              <w:t>ов</w:t>
            </w:r>
            <w:proofErr w:type="spellEnd"/>
            <w:r w:rsidRPr="002A3164">
              <w:rPr>
                <w:color w:val="000000"/>
                <w:szCs w:val="28"/>
              </w:rPr>
              <w:t>) приема вторичного сырья</w:t>
            </w:r>
          </w:p>
          <w:p w:rsidR="005D0E19" w:rsidRPr="002A3164" w:rsidRDefault="005D0E19" w:rsidP="00BF70C0">
            <w:pPr>
              <w:ind w:right="-278"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5D0E19" w:rsidRPr="002A3164" w:rsidTr="00BB2129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</w:tr>
      <w:tr w:rsidR="005D0E19" w:rsidRPr="002A3164" w:rsidTr="00BB2129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расположенном по адресу:</w:t>
            </w:r>
          </w:p>
        </w:tc>
      </w:tr>
      <w:tr w:rsidR="005D0E19" w:rsidRPr="002A3164" w:rsidTr="00BB2129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center"/>
            </w:pPr>
          </w:p>
        </w:tc>
      </w:tr>
      <w:tr w:rsidR="005D0E19" w:rsidRPr="002A3164" w:rsidTr="00BB2129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5D0E19" w:rsidRPr="002A3164" w:rsidTr="00BB2129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5D0E19" w:rsidRPr="002A3164" w:rsidRDefault="005D0E19" w:rsidP="00BF70C0">
            <w:pPr>
              <w:ind w:firstLine="709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5D0E19" w:rsidRPr="002A3164" w:rsidTr="00BB2129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расположенном по адресу:</w:t>
            </w:r>
          </w:p>
        </w:tc>
      </w:tr>
      <w:tr w:rsidR="005D0E19" w:rsidRPr="002A3164" w:rsidTr="00BB2129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5D0E19" w:rsidRPr="002A3164" w:rsidTr="00BB2129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5D0E19" w:rsidRPr="002A3164" w:rsidTr="00BB21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Приложение: </w:t>
            </w:r>
          </w:p>
        </w:tc>
      </w:tr>
      <w:tr w:rsidR="005D0E19" w:rsidRPr="002A3164" w:rsidTr="00BB2129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right="-111"/>
              <w:rPr>
                <w:color w:val="000000"/>
              </w:rPr>
            </w:pPr>
            <w:r w:rsidRPr="002A3164">
              <w:rPr>
                <w:color w:val="000000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rPr>
                <w:color w:val="00000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right="-112"/>
              <w:rPr>
                <w:color w:val="000000"/>
              </w:rPr>
            </w:pPr>
            <w:r w:rsidRPr="002A3164">
              <w:rPr>
                <w:color w:val="000000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rPr>
                <w:color w:val="000000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left="-108" w:right="-143"/>
              <w:rPr>
                <w:color w:val="000000"/>
              </w:rPr>
            </w:pPr>
            <w:r w:rsidRPr="002A3164">
              <w:rPr>
                <w:color w:val="000000"/>
              </w:rPr>
              <w:t>экз.,</w:t>
            </w:r>
          </w:p>
        </w:tc>
      </w:tr>
      <w:tr w:rsidR="005D0E19" w:rsidRPr="002A3164" w:rsidTr="00BB2129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right="-111"/>
            </w:pPr>
            <w:r w:rsidRPr="002A3164">
              <w:rPr>
                <w:color w:val="000000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rPr>
                <w:color w:val="00000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right="-111"/>
              <w:rPr>
                <w:color w:val="000000"/>
              </w:rPr>
            </w:pPr>
            <w:r w:rsidRPr="002A3164">
              <w:rPr>
                <w:color w:val="000000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rPr>
                <w:color w:val="000000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left="-104" w:right="-143"/>
              <w:rPr>
                <w:color w:val="000000"/>
              </w:rPr>
            </w:pPr>
            <w:r w:rsidRPr="002A3164">
              <w:rPr>
                <w:color w:val="000000"/>
              </w:rPr>
              <w:t>экз.,</w:t>
            </w:r>
          </w:p>
        </w:tc>
      </w:tr>
      <w:tr w:rsidR="005D0E19" w:rsidRPr="002A3164" w:rsidTr="00BB21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</w:tr>
      <w:tr w:rsidR="005D0E19" w:rsidRPr="002A3164" w:rsidTr="00BB2129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ind w:right="-324"/>
              <w:rPr>
                <w:color w:val="000000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ind w:left="-110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ind w:right="-116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  <w:tr w:rsidR="005D0E19" w:rsidRPr="002A3164" w:rsidTr="00BB2129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BB2129" w:rsidP="00702469"/>
    <w:sectPr w:rsidR="00966774" w:rsidRPr="00702469" w:rsidSect="00BB2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D0E19"/>
    <w:rsid w:val="00702469"/>
    <w:rsid w:val="00A84ACF"/>
    <w:rsid w:val="00BB2129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2024-09-17T08:15:00Z</dcterms:created>
  <dcterms:modified xsi:type="dcterms:W3CDTF">2024-09-17T08:15:00Z</dcterms:modified>
</cp:coreProperties>
</file>